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3C" w:rsidRDefault="00C6305A" w:rsidP="00F34A07">
      <w:pPr>
        <w:jc w:val="center"/>
      </w:pPr>
      <w:r>
        <w:t>ECE 265 LAB 2</w:t>
      </w:r>
    </w:p>
    <w:p w:rsidR="00F34A07" w:rsidRDefault="00F34A07" w:rsidP="00F34A07">
      <w:pPr>
        <w:jc w:val="center"/>
      </w:pPr>
    </w:p>
    <w:p w:rsidR="00F34A07" w:rsidRDefault="00F34A07" w:rsidP="00F34A07">
      <w:r>
        <w:t>1-</w:t>
      </w:r>
      <w:r w:rsidR="00C6305A">
        <w:rPr>
          <w:noProof/>
          <w:lang w:val="en-US"/>
        </w:rPr>
        <w:drawing>
          <wp:inline distT="0" distB="0" distL="0" distR="0">
            <wp:extent cx="5760720" cy="21954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05A" w:rsidRDefault="00C6305A" w:rsidP="00F34A07"/>
    <w:p w:rsidR="00F34A07" w:rsidRDefault="00F34A07" w:rsidP="00F34A07">
      <w:r>
        <w:lastRenderedPageBreak/>
        <w:t>2-</w:t>
      </w:r>
      <w:r w:rsidR="00C6305A">
        <w:rPr>
          <w:noProof/>
          <w:lang w:val="en-US"/>
        </w:rPr>
        <w:drawing>
          <wp:inline distT="0" distB="0" distL="0" distR="0">
            <wp:extent cx="5667375" cy="63627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A07" w:rsidRDefault="00F34A07" w:rsidP="00F34A07"/>
    <w:p w:rsidR="00F34A07" w:rsidRDefault="00F34A07" w:rsidP="00F34A07">
      <w:r>
        <w:lastRenderedPageBreak/>
        <w:t>3-</w:t>
      </w:r>
      <w:r w:rsidR="00C6305A">
        <w:rPr>
          <w:noProof/>
          <w:lang w:val="en-US"/>
        </w:rPr>
        <w:drawing>
          <wp:inline distT="0" distB="0" distL="0" distR="0">
            <wp:extent cx="5760720" cy="2470064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7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05A" w:rsidRDefault="00C6305A" w:rsidP="00F34A07"/>
    <w:p w:rsidR="00F34A07" w:rsidRDefault="00F34A07" w:rsidP="00F34A07">
      <w:pPr>
        <w:rPr>
          <w:noProof/>
          <w:lang w:val="en-US"/>
        </w:rPr>
      </w:pPr>
      <w:r>
        <w:t>4-</w:t>
      </w:r>
    </w:p>
    <w:p w:rsidR="00C6305A" w:rsidRDefault="00C6305A" w:rsidP="00F34A07">
      <w:r>
        <w:rPr>
          <w:noProof/>
          <w:lang w:val="en-US"/>
        </w:rPr>
        <w:drawing>
          <wp:inline distT="0" distB="0" distL="0" distR="0" wp14:anchorId="7F6D7BB4" wp14:editId="262F9543">
            <wp:extent cx="4752975" cy="26193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A07" w:rsidRDefault="00F34A07" w:rsidP="00F34A07"/>
    <w:p w:rsidR="00F34A07" w:rsidRDefault="00F34A07" w:rsidP="00F34A07">
      <w:r>
        <w:t>5-</w:t>
      </w:r>
    </w:p>
    <w:p w:rsidR="00C6305A" w:rsidRDefault="00C6305A" w:rsidP="00F34A07">
      <w:r>
        <w:rPr>
          <w:noProof/>
          <w:lang w:val="en-US"/>
        </w:rPr>
        <w:lastRenderedPageBreak/>
        <w:drawing>
          <wp:inline distT="0" distB="0" distL="0" distR="0">
            <wp:extent cx="4714875" cy="38385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A07" w:rsidRDefault="00F34A07" w:rsidP="00F34A07"/>
    <w:p w:rsidR="00F34A07" w:rsidRDefault="00F34A07" w:rsidP="00F34A07">
      <w:bookmarkStart w:id="0" w:name="_GoBack"/>
      <w:bookmarkEnd w:id="0"/>
    </w:p>
    <w:p w:rsidR="00F34A07" w:rsidRDefault="00F34A07" w:rsidP="00F34A07">
      <w:pPr>
        <w:pStyle w:val="ListParagraph"/>
      </w:pPr>
    </w:p>
    <w:p w:rsidR="00F34A07" w:rsidRDefault="00F34A07" w:rsidP="00F34A07"/>
    <w:sectPr w:rsidR="00F34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3654"/>
    <w:multiLevelType w:val="hybridMultilevel"/>
    <w:tmpl w:val="CFA214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07"/>
    <w:rsid w:val="00C5793C"/>
    <w:rsid w:val="00C6305A"/>
    <w:rsid w:val="00F3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A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A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omercatmakas</dc:creator>
  <cp:lastModifiedBy>user</cp:lastModifiedBy>
  <cp:revision>2</cp:revision>
  <dcterms:created xsi:type="dcterms:W3CDTF">2019-10-17T09:14:00Z</dcterms:created>
  <dcterms:modified xsi:type="dcterms:W3CDTF">2019-10-17T09:14:00Z</dcterms:modified>
</cp:coreProperties>
</file>